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26" w:rsidRDefault="003D5426" w:rsidP="003D5426">
      <w:pPr>
        <w:rPr>
          <w:rFonts w:ascii="Times New Roman" w:hAnsi="Times New Roman" w:cs="Times New Roman"/>
          <w:sz w:val="24"/>
          <w:szCs w:val="24"/>
        </w:rPr>
      </w:pPr>
    </w:p>
    <w:p w:rsidR="003D5426" w:rsidRPr="00C31E57" w:rsidRDefault="00C31E57" w:rsidP="00C31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E57">
        <w:rPr>
          <w:rFonts w:ascii="Times New Roman" w:hAnsi="Times New Roman" w:cs="Times New Roman"/>
          <w:b/>
          <w:sz w:val="24"/>
          <w:szCs w:val="24"/>
        </w:rPr>
        <w:t>П</w:t>
      </w:r>
      <w:r w:rsidR="003D5426" w:rsidRPr="00C31E57">
        <w:rPr>
          <w:rFonts w:ascii="Times New Roman" w:hAnsi="Times New Roman" w:cs="Times New Roman"/>
          <w:b/>
          <w:sz w:val="24"/>
          <w:szCs w:val="24"/>
        </w:rPr>
        <w:t>аспорта проекта</w:t>
      </w:r>
      <w:r w:rsidRPr="00C31E57">
        <w:rPr>
          <w:rFonts w:ascii="Times New Roman" w:hAnsi="Times New Roman" w:cs="Times New Roman"/>
          <w:b/>
          <w:sz w:val="24"/>
          <w:szCs w:val="24"/>
        </w:rPr>
        <w:t xml:space="preserve"> «Мастер-класс по созданию закладки «Пешеходный переход»</w:t>
      </w:r>
    </w:p>
    <w:p w:rsidR="003D5426" w:rsidRDefault="003D5426" w:rsidP="003D54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0"/>
        <w:gridCol w:w="2931"/>
        <w:gridCol w:w="6030"/>
      </w:tblGrid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проекта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Наименование ОО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№178 с углубленным изучением отдельных предметов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ФИО педагога – руководителя проекта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Цаплина Лариса Георгиевна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Должность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Количество участников в команде проекта (обучающихся)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6" w:rsidRDefault="00050A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Класс обучения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Тематическое направление «Путешествия в хранилище секретов»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Брейнстория</w:t>
            </w:r>
            <w:proofErr w:type="spellEnd"/>
          </w:p>
        </w:tc>
      </w:tr>
      <w:tr w:rsidR="003D5426" w:rsidTr="00DD46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Название проекта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6" w:rsidRDefault="00DD4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закладки «Пешеходный переход».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>Актуальность проекта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B" w:rsidRPr="000F5781" w:rsidRDefault="00050A2B">
            <w:pPr>
              <w:pStyle w:val="Default"/>
            </w:pPr>
            <w:r w:rsidRPr="00050A2B">
              <w:t>Знакомить детей с правилами дорожного движения, формировать у них навыки правильного поведения на дорогах и улицах города мы начинаем с младшего школьного возраста, так как знания, получе</w:t>
            </w:r>
            <w:r w:rsidR="00EF24AD">
              <w:t>нные в детстве, наиболее прочные.</w:t>
            </w:r>
            <w:r w:rsidRPr="00050A2B">
              <w:t xml:space="preserve"> </w:t>
            </w:r>
            <w:r w:rsidR="00EF24AD">
              <w:t>Правила, усвоенные ребенком,</w:t>
            </w:r>
            <w:r w:rsidRPr="00050A2B">
              <w:t xml:space="preserve"> </w:t>
            </w:r>
            <w:r w:rsidR="00EF24AD">
              <w:t>в</w:t>
            </w:r>
            <w:r w:rsidRPr="00050A2B">
              <w:t>последствии становятся нормой поведения, а их соблюдение – потребностью человека.</w:t>
            </w:r>
            <w:r w:rsidR="000F5781" w:rsidRPr="000F5781">
              <w:t xml:space="preserve"> </w:t>
            </w:r>
            <w:r w:rsidR="000F5781">
              <w:t xml:space="preserve">В рамках проекта мы занимались </w:t>
            </w:r>
          </w:p>
          <w:p w:rsidR="00050A2B" w:rsidRDefault="000F5781">
            <w:pPr>
              <w:pStyle w:val="Default"/>
            </w:pPr>
            <w:r>
              <w:t>ф</w:t>
            </w:r>
            <w:r w:rsidR="00EF24AD" w:rsidRPr="00EF24AD">
              <w:t>ормирование</w:t>
            </w:r>
            <w:r>
              <w:t>м</w:t>
            </w:r>
            <w:r w:rsidR="00EF24AD" w:rsidRPr="00EF24AD">
              <w:t xml:space="preserve"> у детей навыков осознанного безопасного поведения на улицах города через активную деятельность</w:t>
            </w:r>
            <w:r>
              <w:t>:</w:t>
            </w:r>
            <w:r w:rsidR="000D11BD">
              <w:t xml:space="preserve"> </w:t>
            </w:r>
            <w:r>
              <w:t>с</w:t>
            </w:r>
            <w:r w:rsidR="000E07BA">
              <w:t>оздание закладки</w:t>
            </w:r>
            <w:r>
              <w:t xml:space="preserve"> своими руками и </w:t>
            </w:r>
            <w:r w:rsidR="000E07BA" w:rsidRPr="000E07BA">
              <w:t>решени</w:t>
            </w:r>
            <w:r>
              <w:t>е дорожных ситуаций на практике. Данные виды деятельности способствую</w:t>
            </w:r>
            <w:r w:rsidR="000E07BA" w:rsidRPr="000E07BA">
              <w:t>т усвоению понятий, терминов, формированию навыков безопасного поведения на дороге.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58"/>
              <w:gridCol w:w="1357"/>
            </w:tblGrid>
            <w:tr w:rsidR="003D5426">
              <w:trPr>
                <w:trHeight w:val="127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D5426" w:rsidRDefault="003D54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Целевая аудитория проекта </w:t>
                  </w:r>
                </w:p>
              </w:tc>
            </w:tr>
            <w:tr w:rsidR="003D5426">
              <w:trPr>
                <w:trHeight w:val="1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5426" w:rsidRDefault="003D54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5426" w:rsidRDefault="003D54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6" w:rsidRDefault="00393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проекта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C4" w:rsidRPr="008E6ADB" w:rsidRDefault="008E6ADB" w:rsidP="00DD4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AD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46C4" w:rsidRPr="008E6AD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ормирование у детей младшего школьного возраста основы безопасного поведения на улице, знание правил дор</w:t>
            </w:r>
            <w:r w:rsidRPr="008E6AD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ожного движения посредством творческой деятельности.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84"/>
            </w:tblGrid>
            <w:tr w:rsidR="003D5426">
              <w:trPr>
                <w:trHeight w:val="1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D5426" w:rsidRDefault="003D54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Задачи проекта </w:t>
                  </w:r>
                </w:p>
              </w:tc>
            </w:tr>
          </w:tbl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B" w:rsidRDefault="00050A2B" w:rsidP="00050A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050A2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9560D" w:rsidRPr="00050A2B">
              <w:rPr>
                <w:rFonts w:ascii="Times New Roman" w:hAnsi="Times New Roman" w:cs="Times New Roman"/>
                <w:sz w:val="24"/>
                <w:szCs w:val="28"/>
              </w:rPr>
              <w:t>овтор</w:t>
            </w:r>
            <w:r w:rsidR="008E6AD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A9560D" w:rsidRPr="00050A2B">
              <w:rPr>
                <w:rFonts w:ascii="Times New Roman" w:hAnsi="Times New Roman" w:cs="Times New Roman"/>
                <w:sz w:val="24"/>
                <w:szCs w:val="28"/>
              </w:rPr>
              <w:t>ть знания по ПДД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50A2B" w:rsidRDefault="00050A2B" w:rsidP="00050A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Ра</w:t>
            </w:r>
            <w:r w:rsidRPr="00A9560D">
              <w:rPr>
                <w:rFonts w:ascii="Times New Roman" w:hAnsi="Times New Roman" w:cs="Times New Roman"/>
                <w:sz w:val="24"/>
                <w:szCs w:val="28"/>
              </w:rPr>
              <w:t>звивать умение правильно переходить проезжую часть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50A2B" w:rsidRPr="00050A2B" w:rsidRDefault="00050A2B" w:rsidP="00050A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050A2B">
              <w:rPr>
                <w:rFonts w:ascii="Times New Roman" w:hAnsi="Times New Roman" w:cs="Times New Roman"/>
                <w:sz w:val="24"/>
                <w:szCs w:val="28"/>
              </w:rPr>
              <w:t>Воспитывать уважение и интерес к ПДД</w:t>
            </w:r>
            <w:r w:rsidR="00B07AED">
              <w:rPr>
                <w:rFonts w:ascii="Times New Roman" w:hAnsi="Times New Roman" w:cs="Times New Roman"/>
                <w:sz w:val="24"/>
                <w:szCs w:val="28"/>
              </w:rPr>
              <w:t>, культуру поведения на дороге.</w:t>
            </w:r>
          </w:p>
          <w:p w:rsidR="00EF24AD" w:rsidRPr="00EF24AD" w:rsidRDefault="00050A2B" w:rsidP="008E6A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EF24AD" w:rsidRPr="00EF24AD">
              <w:rPr>
                <w:rFonts w:ascii="Times New Roman" w:hAnsi="Times New Roman" w:cs="Times New Roman"/>
                <w:sz w:val="24"/>
                <w:szCs w:val="28"/>
              </w:rPr>
              <w:t>Развивать внимание, мышление, мелкую моторику рук и мышцы пальцев, эстетический и художественный вкус.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Информационные ресурсы проекта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AD" w:rsidRDefault="00DD4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F24AD" w:rsidRPr="00EF24AD">
              <w:rPr>
                <w:rFonts w:ascii="Times New Roman" w:hAnsi="Times New Roman" w:cs="Times New Roman"/>
                <w:sz w:val="24"/>
                <w:szCs w:val="24"/>
              </w:rPr>
              <w:t>Ковалева Н.В. «Конкурсы, викторины, праздники по правилам дорожного движения». Ростов-на-Дону 2007.</w:t>
            </w:r>
          </w:p>
          <w:p w:rsidR="00DD46C4" w:rsidRDefault="00DD4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D46C4">
              <w:rPr>
                <w:rFonts w:ascii="Times New Roman" w:hAnsi="Times New Roman" w:cs="Times New Roman"/>
                <w:sz w:val="24"/>
                <w:szCs w:val="24"/>
              </w:rPr>
              <w:t>Нагибина М.И. «Из простой бумаги мастерим как маги», Ярославль: Академия развития: Академия Холдинг, 2000.</w:t>
            </w:r>
          </w:p>
          <w:p w:rsidR="00A9560D" w:rsidRDefault="00DD4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9560D" w:rsidRPr="00A9560D">
              <w:rPr>
                <w:rFonts w:ascii="Times New Roman" w:hAnsi="Times New Roman" w:cs="Times New Roman"/>
                <w:sz w:val="24"/>
                <w:szCs w:val="24"/>
              </w:rPr>
              <w:t>Интернет ресурс: https://ihappymama.ru/iq/zagadki/zagadki-pro-svetofor/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Краткое описание основных этапов, форм реализации проекта (в том числе – этапов создания и жанра видеоролика) с указанием сроков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1. Подготовительный:</w:t>
            </w:r>
          </w:p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- Формирование команды проекта (декабрь).</w:t>
            </w:r>
          </w:p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-Определение темы проекта в соответствии с выбранным тематическим направлением «Путешествия в хранилище секретов» (декабрь).</w:t>
            </w:r>
          </w:p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- Написание сценария события, используя различные источники информации (декабрь).</w:t>
            </w:r>
          </w:p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канцелярских принадлежностей</w:t>
            </w: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 xml:space="preserve"> (январь)</w:t>
            </w:r>
          </w:p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- Обсуждение сценария видео, знакомство с жанрами видеороликов (январь).</w:t>
            </w:r>
          </w:p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2. Основной:</w:t>
            </w:r>
          </w:p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Мастер-класса по изготовлению закладки</w:t>
            </w: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«Пешеходный переход» </w:t>
            </w: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(январь).</w:t>
            </w:r>
          </w:p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- Создание видеоролика (февраль).</w:t>
            </w:r>
          </w:p>
          <w:p w:rsidR="00BC6B16" w:rsidRPr="00BC6B1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3. Заключительный:</w:t>
            </w:r>
          </w:p>
          <w:p w:rsidR="003D5426" w:rsidRDefault="00BC6B16" w:rsidP="00BC6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6">
              <w:rPr>
                <w:rFonts w:ascii="Times New Roman" w:hAnsi="Times New Roman" w:cs="Times New Roman"/>
                <w:sz w:val="24"/>
                <w:szCs w:val="24"/>
              </w:rPr>
              <w:t>- Проведение командой проекта рефлексии, анализа полученных результатов. Подведение итогов проекта (март).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Название освещаемого события, дата проведения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6" w:rsidRDefault="008E6ADB" w:rsidP="00DD4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ПДД.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Результаты проекта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Default="00D674C6" w:rsidP="00A956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1. </w:t>
            </w:r>
            <w:r w:rsidR="00A9560D" w:rsidRPr="00A9560D">
              <w:rPr>
                <w:rFonts w:ascii="Times New Roman" w:eastAsia="Calibri" w:hAnsi="Times New Roman" w:cs="Times New Roman"/>
                <w:sz w:val="24"/>
                <w:szCs w:val="28"/>
              </w:rPr>
              <w:t>Актуализация знани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й </w:t>
            </w:r>
            <w:r w:rsidR="008E6AD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 ПДД в том числе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дорожных знаков для пешехода.</w:t>
            </w:r>
          </w:p>
          <w:p w:rsidR="003D5426" w:rsidRDefault="00D674C6" w:rsidP="00D674C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2. Дети </w:t>
            </w:r>
            <w:r w:rsidR="008E6ADB">
              <w:rPr>
                <w:rFonts w:ascii="Times New Roman" w:eastAsia="Calibri" w:hAnsi="Times New Roman" w:cs="Times New Roman"/>
                <w:sz w:val="24"/>
                <w:szCs w:val="28"/>
              </w:rPr>
              <w:t>создали своими руками закладку «Пешеходный переход». Творчески и креативно подошли к решению данной задачи.</w:t>
            </w:r>
          </w:p>
          <w:p w:rsidR="00D674C6" w:rsidRPr="00A9560D" w:rsidRDefault="00D674C6" w:rsidP="00D674C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74C6">
              <w:rPr>
                <w:rFonts w:ascii="Times New Roman" w:eastAsia="Calibri" w:hAnsi="Times New Roman" w:cs="Times New Roman"/>
                <w:sz w:val="24"/>
                <w:szCs w:val="28"/>
              </w:rPr>
              <w:t>3. Создали видеоролик, для публичного представления социального проекта, используя современные технологии.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Формы представления результатов проекта в ОО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6" w:rsidRDefault="00EF2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видеоролика мастер-класса в рамках «Недели безопасности» в школе.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Перспективы развития проекта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6" w:rsidRDefault="00A9560D" w:rsidP="00A956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мастер-класса ср</w:t>
            </w:r>
            <w:r w:rsidR="008E6ADB">
              <w:rPr>
                <w:rFonts w:ascii="Times New Roman" w:hAnsi="Times New Roman" w:cs="Times New Roman"/>
                <w:sz w:val="24"/>
                <w:szCs w:val="24"/>
              </w:rPr>
              <w:t>еди обучающихся начальных классов школ Орджоникидзевского района.</w:t>
            </w:r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Ссылка на паспорт проекта, размещенный в сети Интернет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6" w:rsidRDefault="00405B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2">
              <w:rPr>
                <w:rFonts w:ascii="Times New Roman" w:hAnsi="Times New Roman" w:cs="Times New Roman"/>
                <w:sz w:val="24"/>
                <w:szCs w:val="24"/>
              </w:rPr>
              <w:t>http://школа178.екатеринбург</w:t>
            </w:r>
            <w:proofErr w:type="gramStart"/>
            <w:r w:rsidRPr="00405B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5BF2">
              <w:rPr>
                <w:rFonts w:ascii="Times New Roman" w:hAnsi="Times New Roman" w:cs="Times New Roman"/>
                <w:sz w:val="24"/>
                <w:szCs w:val="24"/>
              </w:rPr>
              <w:t>ф/site/pub?id=531</w:t>
            </w:r>
            <w:bookmarkStart w:id="0" w:name="_GoBack"/>
            <w:bookmarkEnd w:id="0"/>
          </w:p>
        </w:tc>
      </w:tr>
      <w:tr w:rsidR="003D5426" w:rsidTr="003D54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26" w:rsidRDefault="003D5426">
            <w:pPr>
              <w:pStyle w:val="Default"/>
            </w:pPr>
            <w:r>
              <w:t xml:space="preserve">Ссылка на видеоролик, размещенный в сети Интернет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6" w:rsidRDefault="00405B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BF2">
              <w:rPr>
                <w:rFonts w:ascii="Times New Roman" w:hAnsi="Times New Roman" w:cs="Times New Roman"/>
                <w:sz w:val="24"/>
                <w:szCs w:val="24"/>
              </w:rPr>
              <w:t>https://cloud.mail.ru/stock/iw3MbQhpuLUf4H8SqoRn2Uv8</w:t>
            </w:r>
          </w:p>
        </w:tc>
      </w:tr>
    </w:tbl>
    <w:p w:rsidR="003D5426" w:rsidRDefault="003D5426" w:rsidP="003D5426">
      <w:pPr>
        <w:rPr>
          <w:rFonts w:ascii="Times New Roman" w:hAnsi="Times New Roman" w:cs="Times New Roman"/>
          <w:sz w:val="24"/>
          <w:szCs w:val="24"/>
        </w:rPr>
      </w:pPr>
    </w:p>
    <w:p w:rsidR="00373426" w:rsidRDefault="00373426"/>
    <w:sectPr w:rsidR="0037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340F"/>
    <w:multiLevelType w:val="hybridMultilevel"/>
    <w:tmpl w:val="81A06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8B"/>
    <w:rsid w:val="00050A2B"/>
    <w:rsid w:val="000D11BD"/>
    <w:rsid w:val="000E07BA"/>
    <w:rsid w:val="000F5781"/>
    <w:rsid w:val="001F7544"/>
    <w:rsid w:val="00373426"/>
    <w:rsid w:val="003936D0"/>
    <w:rsid w:val="003D5426"/>
    <w:rsid w:val="00405BF2"/>
    <w:rsid w:val="005D488B"/>
    <w:rsid w:val="008E6ADB"/>
    <w:rsid w:val="00A9560D"/>
    <w:rsid w:val="00B07AED"/>
    <w:rsid w:val="00BC6B16"/>
    <w:rsid w:val="00C31E57"/>
    <w:rsid w:val="00D674C6"/>
    <w:rsid w:val="00DD46C4"/>
    <w:rsid w:val="00E262CA"/>
    <w:rsid w:val="00E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5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D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0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5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D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0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Францести Ирина Васильевна</dc:creator>
  <cp:keywords/>
  <dc:description/>
  <cp:lastModifiedBy>Мария Пономарева</cp:lastModifiedBy>
  <cp:revision>13</cp:revision>
  <dcterms:created xsi:type="dcterms:W3CDTF">2021-03-12T05:19:00Z</dcterms:created>
  <dcterms:modified xsi:type="dcterms:W3CDTF">2021-03-18T14:33:00Z</dcterms:modified>
</cp:coreProperties>
</file>